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F1D0" w14:textId="77777777" w:rsidR="00A36ED5" w:rsidRPr="00A36ED5" w:rsidRDefault="00A36ED5" w:rsidP="00A36ED5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36E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Adatkezelési szabályzat</w:t>
      </w:r>
    </w:p>
    <w:p w14:paraId="0E77B373" w14:textId="6C1F6CDB" w:rsidR="00A36ED5" w:rsidRDefault="00A36ED5" w:rsidP="00A36ED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résztvevő hozzájárulását adja a regisztráció során ahhoz, hogy a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164B0" w:rsidRPr="003164B0">
        <w:rPr>
          <w:rFonts w:ascii="Times New Roman" w:eastAsia="Times New Roman" w:hAnsi="Times New Roman" w:cs="Times New Roman"/>
          <w:sz w:val="24"/>
          <w:szCs w:val="24"/>
          <w:lang w:eastAsia="hu-HU"/>
        </w:rPr>
        <w:t>Cégnév: Földfizikai és Űrtudományi Kutatóintézet</w:t>
      </w:r>
    </w:p>
    <w:p w14:paraId="212BF20F" w14:textId="77777777" w:rsidR="00A36ED5" w:rsidRPr="00A36ED5" w:rsidRDefault="00A36ED5" w:rsidP="00A36ED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9400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Sopron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satkai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E. u. 6-8.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Adatkezelő a regisztráció során megadott személyes adatait, IP-címét kezelje, tárolja, aktualizálja és használja abból a célból, hogy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– az általa szervezett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XII.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Geomatika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Szeminárium 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programjával kapcsolatban tájékoztatást kapjon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– az általa szervezett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XII.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Geomatika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Szeminárium 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programjára jelentkezését foglalási rendszerében rögzíthesse, így a szolgáltatás nyújtására a konferencia időpontjában készen álljon, a résztvevőt pedig, a többi ügyfelétől megkülönböztethesse, beazonosíthassa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– a szervezéssel megbízott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Asztronautikai Társaság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adatkezelési céllal továbbadja, tárolja, aktualizálja, használja.</w:t>
      </w:r>
    </w:p>
    <w:p w14:paraId="2DF1F487" w14:textId="77777777" w:rsidR="00A36ED5" w:rsidRPr="00A36ED5" w:rsidRDefault="00A36ED5" w:rsidP="00A36ED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hozzájárulását adja ahhoz, hogy a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Cégnév: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Asztronautikai Társaság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Székhely: 1044 Budapest, Ipari park u. 10.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E-mail: </w:t>
      </w:r>
      <w:hyperlink r:id="rId4" w:history="1">
        <w:r w:rsidRPr="0042589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info@mant.hu</w:t>
        </w:r>
      </w:hyperlink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Telefonszám: +36</w:t>
      </w:r>
      <w:r w:rsidRPr="00A36ED5">
        <w:t xml:space="preserve"> 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t>30 585-0867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Weboldal: </w:t>
      </w:r>
      <w:hyperlink r:id="rId5" w:history="1">
        <w:r w:rsidRPr="0042589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www.mant.hu</w:t>
        </w:r>
      </w:hyperlink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Adatkezelő jelen regisztráció során megadott személyes adatait, IP-címét kezelje, tárolja, aktualizálja és használja abból a célból, hogy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– az általa szervezett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XII.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Geomatika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Szeminárium 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programjára jelentkezését foglalási rendszerében rögzíthesse, így a szolgáltatás nyújtására a konferencia időpontjában készen álljon, a résztvevőt pedig, a többi ügyfelétől megkülönböztethesse, beazonosíthassa.</w:t>
      </w:r>
    </w:p>
    <w:p w14:paraId="363EB908" w14:textId="77777777" w:rsidR="00A36ED5" w:rsidRPr="00A36ED5" w:rsidRDefault="00A36ED5" w:rsidP="00A36ED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hozzájárulás az adatkezelőt a regisztráló személyes adatainak kezelésére csak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XII.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Geomatika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Szemináriumma</w:t>
      </w:r>
      <w:r w:rsidRPr="00A36ED5">
        <w:rPr>
          <w:rFonts w:ascii="Times New Roman" w:eastAsia="Times New Roman" w:hAnsi="Times New Roman" w:cs="Times New Roman"/>
          <w:sz w:val="24"/>
          <w:szCs w:val="24"/>
          <w:lang w:eastAsia="hu-HU"/>
        </w:rPr>
        <w:t>l kapcsolatosan jogosítja.</w:t>
      </w:r>
    </w:p>
    <w:p w14:paraId="1F4D4784" w14:textId="77777777" w:rsidR="00FB7857" w:rsidRDefault="00FB7857"/>
    <w:sectPr w:rsidR="00FB7857" w:rsidSect="00FB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ED5"/>
    <w:rsid w:val="002759C2"/>
    <w:rsid w:val="003164B0"/>
    <w:rsid w:val="00414D21"/>
    <w:rsid w:val="00A36ED5"/>
    <w:rsid w:val="00A7702F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086B"/>
  <w15:docId w15:val="{397234BA-097F-434B-B6AA-E229CD93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7857"/>
  </w:style>
  <w:style w:type="paragraph" w:styleId="Cmsor1">
    <w:name w:val="heading 1"/>
    <w:basedOn w:val="Norml"/>
    <w:link w:val="Cmsor1Char"/>
    <w:uiPriority w:val="9"/>
    <w:qFormat/>
    <w:rsid w:val="00A36ED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36ED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36E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A36ED5"/>
  </w:style>
  <w:style w:type="character" w:styleId="Hiperhivatkozs">
    <w:name w:val="Hyperlink"/>
    <w:basedOn w:val="Bekezdsalapbettpusa"/>
    <w:uiPriority w:val="99"/>
    <w:unhideWhenUsed/>
    <w:rsid w:val="00A36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t.hu" TargetMode="External"/><Relationship Id="rId4" Type="http://schemas.openxmlformats.org/officeDocument/2006/relationships/hyperlink" Target="mailto:info@ma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1421</Characters>
  <Application>Microsoft Office Word</Application>
  <DocSecurity>0</DocSecurity>
  <Lines>11</Lines>
  <Paragraphs>3</Paragraphs>
  <ScaleCrop>false</ScaleCrop>
  <Company>MTA CSFK GGI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Papp Gábor</dc:creator>
  <cp:keywords/>
  <dc:description/>
  <cp:lastModifiedBy>Szabolcs</cp:lastModifiedBy>
  <cp:revision>2</cp:revision>
  <dcterms:created xsi:type="dcterms:W3CDTF">2020-06-12T11:38:00Z</dcterms:created>
  <dcterms:modified xsi:type="dcterms:W3CDTF">2022-05-20T13:11:00Z</dcterms:modified>
</cp:coreProperties>
</file>